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A0" w:rsidRPr="00915A32" w:rsidRDefault="006C2F8B" w:rsidP="00FD33A0">
      <w:pPr>
        <w:rPr>
          <w:sz w:val="36"/>
          <w:szCs w:val="36"/>
        </w:rPr>
      </w:pPr>
      <w:r w:rsidRPr="00915A32">
        <w:rPr>
          <w:sz w:val="36"/>
          <w:szCs w:val="36"/>
        </w:rPr>
        <w:t>Suomen Raitiotieseura ry:n t</w:t>
      </w:r>
      <w:r w:rsidR="00FD33A0" w:rsidRPr="00915A32">
        <w:rPr>
          <w:sz w:val="36"/>
          <w:szCs w:val="36"/>
        </w:rPr>
        <w:t>oimintakertomus vuodelta 201</w:t>
      </w:r>
      <w:r w:rsidR="00A34697" w:rsidRPr="00915A32">
        <w:rPr>
          <w:sz w:val="36"/>
          <w:szCs w:val="36"/>
        </w:rPr>
        <w:t>2</w:t>
      </w:r>
    </w:p>
    <w:p w:rsidR="00652E84" w:rsidRDefault="00652E84" w:rsidP="00FD33A0"/>
    <w:p w:rsidR="00D52012" w:rsidRDefault="00D52012" w:rsidP="00FD33A0"/>
    <w:p w:rsidR="00FD33A0" w:rsidRPr="000B035A" w:rsidRDefault="00FD33A0" w:rsidP="00FD33A0">
      <w:pPr>
        <w:rPr>
          <w:sz w:val="28"/>
          <w:szCs w:val="28"/>
        </w:rPr>
      </w:pPr>
      <w:r w:rsidRPr="000B035A">
        <w:rPr>
          <w:sz w:val="28"/>
          <w:szCs w:val="28"/>
        </w:rPr>
        <w:t xml:space="preserve">1. </w:t>
      </w:r>
      <w:r w:rsidR="00652E84" w:rsidRPr="000B035A">
        <w:rPr>
          <w:sz w:val="28"/>
          <w:szCs w:val="28"/>
        </w:rPr>
        <w:t>Seuran</w:t>
      </w:r>
      <w:r w:rsidRPr="000B035A">
        <w:rPr>
          <w:sz w:val="28"/>
          <w:szCs w:val="28"/>
        </w:rPr>
        <w:t xml:space="preserve"> </w:t>
      </w:r>
      <w:r w:rsidR="00652E84" w:rsidRPr="000B035A">
        <w:rPr>
          <w:sz w:val="28"/>
          <w:szCs w:val="28"/>
        </w:rPr>
        <w:t>hallinto</w:t>
      </w:r>
    </w:p>
    <w:p w:rsidR="00FD33A0" w:rsidRDefault="008C3E80" w:rsidP="00FD33A0">
      <w:r>
        <w:t xml:space="preserve">Vuosi 2012 oli seuran 41. toimintavuosi. </w:t>
      </w:r>
      <w:r w:rsidR="00413A44">
        <w:t xml:space="preserve">Seura täytti </w:t>
      </w:r>
      <w:r w:rsidR="003A7E33">
        <w:t>tammikuussa</w:t>
      </w:r>
      <w:r w:rsidR="00413A44">
        <w:t xml:space="preserve"> 40 vuotta ja </w:t>
      </w:r>
      <w:r w:rsidR="000E715E">
        <w:t>seuran alku</w:t>
      </w:r>
      <w:r w:rsidR="007B20D9">
        <w:t>vuosia</w:t>
      </w:r>
      <w:r w:rsidR="00413A44">
        <w:t xml:space="preserve"> muisteltiin kesän Raitio-lehden artikkelissa. </w:t>
      </w:r>
      <w:r w:rsidR="00FD33A0">
        <w:t>Vuoden 201</w:t>
      </w:r>
      <w:r w:rsidR="00A34697">
        <w:t>1</w:t>
      </w:r>
      <w:r w:rsidR="00FD33A0">
        <w:t xml:space="preserve"> syyskokouksessa valittu</w:t>
      </w:r>
      <w:r w:rsidR="004611BF">
        <w:t>un</w:t>
      </w:r>
      <w:r w:rsidR="00FD33A0">
        <w:t xml:space="preserve"> johtokunta</w:t>
      </w:r>
      <w:r w:rsidR="004611BF">
        <w:t>an</w:t>
      </w:r>
      <w:r w:rsidR="00FD33A0">
        <w:t xml:space="preserve"> kuuluivat puheenjohtaja</w:t>
      </w:r>
      <w:r w:rsidR="00A34697">
        <w:t xml:space="preserve"> Jorma Rauhala</w:t>
      </w:r>
      <w:r w:rsidR="00FD33A0">
        <w:t>,</w:t>
      </w:r>
      <w:r w:rsidR="00A34697">
        <w:t xml:space="preserve"> </w:t>
      </w:r>
      <w:r w:rsidR="00FD33A0">
        <w:t>varapuheenjohtaja</w:t>
      </w:r>
      <w:r w:rsidR="00A34697">
        <w:t xml:space="preserve"> Daniel Federley</w:t>
      </w:r>
      <w:r w:rsidR="00FD33A0">
        <w:t>, sihteeri</w:t>
      </w:r>
      <w:r w:rsidR="00A34697">
        <w:t xml:space="preserve"> Juhana Nordlund</w:t>
      </w:r>
      <w:r w:rsidR="00FD33A0">
        <w:t xml:space="preserve">, </w:t>
      </w:r>
      <w:r w:rsidR="00A34697">
        <w:t>rahastonhoitaja Kimmo Säteri</w:t>
      </w:r>
      <w:r w:rsidR="00FD33A0">
        <w:t xml:space="preserve">, </w:t>
      </w:r>
      <w:r w:rsidR="00A34697">
        <w:t xml:space="preserve">arkistonhoitaja Pertti Leinomäki, </w:t>
      </w:r>
      <w:r w:rsidR="00FD33A0">
        <w:t>jäsen</w:t>
      </w:r>
      <w:r w:rsidR="00A34697">
        <w:t xml:space="preserve"> Mikko Alameri </w:t>
      </w:r>
      <w:r w:rsidR="00FD33A0">
        <w:t xml:space="preserve">ja varajäsen </w:t>
      </w:r>
      <w:r w:rsidR="00A34697">
        <w:t>Teemu Collin.</w:t>
      </w:r>
      <w:r w:rsidR="00652E84">
        <w:t xml:space="preserve"> </w:t>
      </w:r>
      <w:r w:rsidR="009D4882">
        <w:t>Johtokunnankokouksia pidettiin kaksi kertaa</w:t>
      </w:r>
      <w:r w:rsidR="00037797">
        <w:t>.</w:t>
      </w:r>
      <w:r w:rsidR="009D4882">
        <w:t xml:space="preserve"> Juoksevia asioita varten johtokunnan jäsenet pitivät</w:t>
      </w:r>
      <w:r w:rsidR="004611BF">
        <w:t xml:space="preserve"> tiivistä</w:t>
      </w:r>
      <w:r w:rsidR="009D4882">
        <w:t xml:space="preserve"> yhteyttä ja järjest</w:t>
      </w:r>
      <w:r w:rsidR="004611BF">
        <w:t>el</w:t>
      </w:r>
      <w:r w:rsidR="009D4882">
        <w:t>ivät toimintaa pitkin toimintavuotta.</w:t>
      </w:r>
    </w:p>
    <w:p w:rsidR="00FD33A0" w:rsidRPr="00E2013A" w:rsidRDefault="009E3D36" w:rsidP="00FD33A0">
      <w:r>
        <w:t>T</w:t>
      </w:r>
      <w:r w:rsidR="00A34697">
        <w:t xml:space="preserve">ilintarkastajina </w:t>
      </w:r>
      <w:r w:rsidR="00817E6A">
        <w:t>(</w:t>
      </w:r>
      <w:r w:rsidR="00AD344B">
        <w:t xml:space="preserve">eli </w:t>
      </w:r>
      <w:r w:rsidR="00FD33A0">
        <w:t>toiminnantarkastajina</w:t>
      </w:r>
      <w:r w:rsidR="00817E6A">
        <w:t>)</w:t>
      </w:r>
      <w:r w:rsidR="00FD33A0">
        <w:t xml:space="preserve"> toimivat </w:t>
      </w:r>
      <w:r w:rsidR="00A34697">
        <w:t>Markku Nummelin</w:t>
      </w:r>
      <w:r w:rsidR="00FD33A0">
        <w:t xml:space="preserve"> ja</w:t>
      </w:r>
      <w:r w:rsidR="00A34697">
        <w:t xml:space="preserve"> Ari Palin</w:t>
      </w:r>
      <w:r w:rsidR="00FD33A0">
        <w:t>. Heidän vara</w:t>
      </w:r>
      <w:r w:rsidR="00817E6A">
        <w:t>henkilöiksi</w:t>
      </w:r>
      <w:r w:rsidR="006C2F8B">
        <w:t xml:space="preserve"> vastaavassa järjestyksessä</w:t>
      </w:r>
      <w:r w:rsidR="00FD33A0">
        <w:t xml:space="preserve"> </w:t>
      </w:r>
      <w:r w:rsidR="00817E6A">
        <w:t xml:space="preserve">oli </w:t>
      </w:r>
      <w:r w:rsidR="00817E6A" w:rsidRPr="00E2013A">
        <w:t>valittu</w:t>
      </w:r>
      <w:r w:rsidR="00FD33A0" w:rsidRPr="00E2013A">
        <w:t xml:space="preserve"> </w:t>
      </w:r>
      <w:r w:rsidR="00E2013A">
        <w:t>Risto Vormala</w:t>
      </w:r>
      <w:r w:rsidR="00A34697" w:rsidRPr="00E2013A">
        <w:t xml:space="preserve"> </w:t>
      </w:r>
      <w:r w:rsidR="00FD33A0" w:rsidRPr="00E2013A">
        <w:t xml:space="preserve">ja </w:t>
      </w:r>
      <w:r w:rsidR="00E2013A">
        <w:t>Henrik Erä-Esko</w:t>
      </w:r>
      <w:r w:rsidR="00FD33A0" w:rsidRPr="00E2013A">
        <w:t>.</w:t>
      </w:r>
    </w:p>
    <w:p w:rsidR="00652E84" w:rsidRDefault="00652E84" w:rsidP="00FD33A0"/>
    <w:p w:rsidR="00FD33A0" w:rsidRPr="000B035A" w:rsidRDefault="00AF066F" w:rsidP="00FD33A0">
      <w:pPr>
        <w:rPr>
          <w:sz w:val="28"/>
          <w:szCs w:val="28"/>
        </w:rPr>
      </w:pPr>
      <w:r w:rsidRPr="000B035A">
        <w:rPr>
          <w:sz w:val="28"/>
          <w:szCs w:val="28"/>
        </w:rPr>
        <w:t>2</w:t>
      </w:r>
      <w:r w:rsidR="00FD33A0" w:rsidRPr="000B035A">
        <w:rPr>
          <w:sz w:val="28"/>
          <w:szCs w:val="28"/>
        </w:rPr>
        <w:t>. Jäsenistö</w:t>
      </w:r>
      <w:r w:rsidRPr="000B035A">
        <w:rPr>
          <w:sz w:val="28"/>
          <w:szCs w:val="28"/>
        </w:rPr>
        <w:t xml:space="preserve"> ja</w:t>
      </w:r>
      <w:r w:rsidR="00FD33A0" w:rsidRPr="000B035A">
        <w:rPr>
          <w:sz w:val="28"/>
          <w:szCs w:val="28"/>
        </w:rPr>
        <w:t xml:space="preserve"> </w:t>
      </w:r>
      <w:r w:rsidR="00AD344B" w:rsidRPr="000B035A">
        <w:rPr>
          <w:sz w:val="28"/>
          <w:szCs w:val="28"/>
        </w:rPr>
        <w:t>seuran</w:t>
      </w:r>
      <w:r w:rsidR="00FD33A0" w:rsidRPr="000B035A">
        <w:rPr>
          <w:sz w:val="28"/>
          <w:szCs w:val="28"/>
        </w:rPr>
        <w:t xml:space="preserve"> kokoukset</w:t>
      </w:r>
    </w:p>
    <w:p w:rsidR="00FD33A0" w:rsidRDefault="00AD344B" w:rsidP="00FD33A0">
      <w:r>
        <w:t>Seuraan</w:t>
      </w:r>
      <w:r w:rsidR="00FD33A0">
        <w:t xml:space="preserve"> kuului vuoden 201</w:t>
      </w:r>
      <w:r w:rsidR="00AF066F">
        <w:t>2</w:t>
      </w:r>
      <w:r w:rsidR="00FD33A0">
        <w:t xml:space="preserve"> viimeisenä päivänä yhteensä </w:t>
      </w:r>
      <w:r w:rsidR="00927CD0">
        <w:t>526</w:t>
      </w:r>
      <w:r w:rsidR="00FD33A0">
        <w:t xml:space="preserve"> jäsentä</w:t>
      </w:r>
      <w:r w:rsidR="00AF066F">
        <w:t xml:space="preserve">. </w:t>
      </w:r>
      <w:r w:rsidR="00FD33A0">
        <w:t xml:space="preserve">Lisäystä edelliseen vuoteen oli </w:t>
      </w:r>
      <w:r w:rsidR="00652E84">
        <w:t>17</w:t>
      </w:r>
      <w:r w:rsidR="00AF066F">
        <w:t xml:space="preserve"> jäsentä.</w:t>
      </w:r>
    </w:p>
    <w:p w:rsidR="00FD33A0" w:rsidRDefault="00652E84" w:rsidP="00FD33A0">
      <w:r>
        <w:t>Seura</w:t>
      </w:r>
      <w:r w:rsidR="00FD33A0">
        <w:t xml:space="preserve"> piti vuoden aikana kaksi kokousta, joissa käsiteltiin sääntöjen määräämät asiat.</w:t>
      </w:r>
    </w:p>
    <w:p w:rsidR="00FD33A0" w:rsidRDefault="00FD33A0" w:rsidP="00FD33A0">
      <w:r>
        <w:t>Sääntömääräinen kevätkokous pidettiin</w:t>
      </w:r>
      <w:r w:rsidR="00AF066F">
        <w:t xml:space="preserve"> 10</w:t>
      </w:r>
      <w:r>
        <w:t>.</w:t>
      </w:r>
      <w:r w:rsidR="00141FA1">
        <w:t>3.</w:t>
      </w:r>
      <w:r w:rsidR="00AF066F" w:rsidRPr="00AF066F">
        <w:t xml:space="preserve"> </w:t>
      </w:r>
      <w:r w:rsidR="00AF066F">
        <w:t xml:space="preserve">Ludde-raitiovaunussa </w:t>
      </w:r>
      <w:r w:rsidR="00535D48">
        <w:t xml:space="preserve">nro </w:t>
      </w:r>
      <w:r w:rsidR="00AF066F">
        <w:t>150 reitillä Töölö-Koskela</w:t>
      </w:r>
      <w:r>
        <w:t>. Läsnä oli</w:t>
      </w:r>
      <w:r w:rsidR="00AF066F">
        <w:t xml:space="preserve"> 31</w:t>
      </w:r>
      <w:r>
        <w:t xml:space="preserve"> jäsentä.</w:t>
      </w:r>
    </w:p>
    <w:p w:rsidR="00FD33A0" w:rsidRDefault="00FD33A0" w:rsidP="00FD33A0">
      <w:r>
        <w:t>Sääntömääräinen syyskokous pidettiin 2</w:t>
      </w:r>
      <w:r w:rsidR="00AF066F">
        <w:t>4</w:t>
      </w:r>
      <w:r>
        <w:t>.</w:t>
      </w:r>
      <w:r w:rsidR="00141FA1">
        <w:t>11.</w:t>
      </w:r>
      <w:r w:rsidR="00AF066F">
        <w:t xml:space="preserve"> Töölön kirjaston Mika Waltari -salissa</w:t>
      </w:r>
      <w:r>
        <w:t>, jo</w:t>
      </w:r>
      <w:r w:rsidR="00BF44F0">
        <w:t>ssa oli</w:t>
      </w:r>
      <w:r>
        <w:t xml:space="preserve"> läsnä </w:t>
      </w:r>
      <w:r w:rsidR="00BF44F0">
        <w:t>yli 20</w:t>
      </w:r>
      <w:r w:rsidR="00AF066F">
        <w:rPr>
          <w:color w:val="FF0000"/>
        </w:rPr>
        <w:t xml:space="preserve"> </w:t>
      </w:r>
      <w:r>
        <w:t>jäsentä.</w:t>
      </w:r>
    </w:p>
    <w:p w:rsidR="00FD33A0" w:rsidRDefault="00FD33A0" w:rsidP="00FD33A0">
      <w:r>
        <w:t>Kutsut sääntömääräisiin kokouksiin julkaistiin R</w:t>
      </w:r>
      <w:r w:rsidR="00AF066F">
        <w:t>aitio-lehdessä</w:t>
      </w:r>
      <w:r w:rsidR="00652E84">
        <w:t xml:space="preserve"> ja </w:t>
      </w:r>
      <w:r w:rsidR="00033921">
        <w:t>kokous</w:t>
      </w:r>
      <w:r w:rsidR="00652E84">
        <w:t>muistutukset</w:t>
      </w:r>
      <w:r w:rsidR="00033921">
        <w:t xml:space="preserve"> vähän ennen tapahtumia</w:t>
      </w:r>
      <w:r w:rsidR="00C01E81">
        <w:t xml:space="preserve"> </w:t>
      </w:r>
      <w:r w:rsidR="00652E84">
        <w:t xml:space="preserve">seuran sisäisessä </w:t>
      </w:r>
      <w:r w:rsidR="00C01E81">
        <w:t>sähköpostiringi</w:t>
      </w:r>
      <w:r w:rsidR="00652E84">
        <w:t>ssä</w:t>
      </w:r>
      <w:r w:rsidR="00AF066F">
        <w:t xml:space="preserve"> </w:t>
      </w:r>
      <w:r>
        <w:t xml:space="preserve">sekä </w:t>
      </w:r>
      <w:r w:rsidR="001E010A">
        <w:t>seuran</w:t>
      </w:r>
      <w:r>
        <w:t xml:space="preserve"> verkkosivuilla</w:t>
      </w:r>
      <w:r w:rsidR="00652E84">
        <w:t xml:space="preserve"> uutissivu</w:t>
      </w:r>
      <w:r w:rsidR="001E010A">
        <w:t>n</w:t>
      </w:r>
      <w:r w:rsidR="00652E84">
        <w:t xml:space="preserve"> tapahtumaosiossa</w:t>
      </w:r>
      <w:r>
        <w:t>.</w:t>
      </w:r>
    </w:p>
    <w:p w:rsidR="00FD33A0" w:rsidRDefault="00FD33A0" w:rsidP="00A114ED">
      <w:r>
        <w:t>Vuoden 201</w:t>
      </w:r>
      <w:r w:rsidR="00A114ED">
        <w:t>2</w:t>
      </w:r>
      <w:r>
        <w:t xml:space="preserve"> jäsenmaksu oli 2</w:t>
      </w:r>
      <w:r w:rsidR="00A114ED">
        <w:t>0</w:t>
      </w:r>
      <w:r w:rsidR="00535D48">
        <w:t xml:space="preserve"> euroa</w:t>
      </w:r>
      <w:r>
        <w:t>. Jäsenetuihin</w:t>
      </w:r>
      <w:r w:rsidR="00A114ED">
        <w:t xml:space="preserve"> </w:t>
      </w:r>
      <w:r>
        <w:t xml:space="preserve">kuului muun muassa </w:t>
      </w:r>
      <w:r w:rsidR="00186ED6">
        <w:t>alennusm</w:t>
      </w:r>
      <w:r>
        <w:t xml:space="preserve">atkustusoikeus </w:t>
      </w:r>
      <w:r w:rsidR="00186ED6">
        <w:t xml:space="preserve">Stadin Ratikoiden </w:t>
      </w:r>
      <w:r>
        <w:t>museo</w:t>
      </w:r>
      <w:r w:rsidR="00186ED6">
        <w:t>linjalla siten että klo 10–11 lähdöillä jäsenkortilla sai matkustaa kaksi yhden hinnalla tai neljä kahden hinnalla.</w:t>
      </w:r>
      <w:r w:rsidR="00652E84">
        <w:t xml:space="preserve"> Myös pohjoismaisen Nordtrikk-yhteistoiminnan puitteissa Ruotsin, Norjan ja Tanskan sisaryhdistykset antavat jäsenillemme vapaat matkat</w:t>
      </w:r>
      <w:r w:rsidR="00033921">
        <w:t xml:space="preserve"> jäsenkorttia näyttämällä</w:t>
      </w:r>
      <w:r w:rsidR="00652E84">
        <w:t xml:space="preserve"> ylläpitämillään museoraitioteillä.</w:t>
      </w:r>
    </w:p>
    <w:p w:rsidR="00D52012" w:rsidRDefault="00D52012" w:rsidP="00FD33A0"/>
    <w:p w:rsidR="00FD33A0" w:rsidRPr="000B035A" w:rsidRDefault="00535D48" w:rsidP="00FD33A0">
      <w:pPr>
        <w:rPr>
          <w:sz w:val="28"/>
          <w:szCs w:val="28"/>
        </w:rPr>
      </w:pPr>
      <w:r w:rsidRPr="000B035A">
        <w:rPr>
          <w:sz w:val="28"/>
          <w:szCs w:val="28"/>
        </w:rPr>
        <w:t>3</w:t>
      </w:r>
      <w:r w:rsidR="00D52012" w:rsidRPr="000B035A">
        <w:rPr>
          <w:sz w:val="28"/>
          <w:szCs w:val="28"/>
        </w:rPr>
        <w:t>. Talous</w:t>
      </w:r>
    </w:p>
    <w:p w:rsidR="00FD33A0" w:rsidRDefault="001E010A" w:rsidP="00E0751F">
      <w:r>
        <w:t>Seuran</w:t>
      </w:r>
      <w:r w:rsidR="00FD33A0">
        <w:t xml:space="preserve"> pankkitili oli </w:t>
      </w:r>
      <w:r w:rsidR="00E0751F">
        <w:t>Nooa Säästöpank</w:t>
      </w:r>
      <w:r w:rsidR="00033921">
        <w:t>ki Oy:ssä</w:t>
      </w:r>
      <w:r w:rsidR="00FD33A0">
        <w:t>.</w:t>
      </w:r>
      <w:r w:rsidR="00E0751F">
        <w:t xml:space="preserve"> </w:t>
      </w:r>
      <w:r w:rsidR="00D72951">
        <w:t>Rahastonhoitajana toimi Kimmo Säteri.</w:t>
      </w:r>
      <w:r w:rsidR="00D72951" w:rsidRPr="00D72951">
        <w:t xml:space="preserve"> </w:t>
      </w:r>
      <w:r w:rsidR="00D72951">
        <w:t>Seuran toiminnan rahoitus perustui jäsenmaksuihin. Seuran talous o</w:t>
      </w:r>
      <w:r w:rsidR="008C3E80">
        <w:t>li</w:t>
      </w:r>
      <w:r w:rsidR="00D72951">
        <w:t xml:space="preserve"> </w:t>
      </w:r>
      <w:r w:rsidR="00E2013A">
        <w:t>positiivinen</w:t>
      </w:r>
      <w:r w:rsidR="00D72951">
        <w:t>.</w:t>
      </w:r>
    </w:p>
    <w:p w:rsidR="00D52012" w:rsidRDefault="00D52012" w:rsidP="00FD33A0"/>
    <w:p w:rsidR="00FD33A0" w:rsidRPr="000B035A" w:rsidRDefault="00D52012" w:rsidP="00FD33A0">
      <w:pPr>
        <w:rPr>
          <w:sz w:val="28"/>
          <w:szCs w:val="28"/>
        </w:rPr>
      </w:pPr>
      <w:r w:rsidRPr="000B035A">
        <w:rPr>
          <w:sz w:val="28"/>
          <w:szCs w:val="28"/>
        </w:rPr>
        <w:lastRenderedPageBreak/>
        <w:t>4</w:t>
      </w:r>
      <w:r w:rsidR="009F616A" w:rsidRPr="000B035A">
        <w:rPr>
          <w:sz w:val="28"/>
          <w:szCs w:val="28"/>
        </w:rPr>
        <w:t>.</w:t>
      </w:r>
      <w:r w:rsidR="00FD33A0" w:rsidRPr="000B035A">
        <w:rPr>
          <w:sz w:val="28"/>
          <w:szCs w:val="28"/>
        </w:rPr>
        <w:t xml:space="preserve"> Jäsen</w:t>
      </w:r>
      <w:r w:rsidR="009F616A" w:rsidRPr="000B035A">
        <w:rPr>
          <w:sz w:val="28"/>
          <w:szCs w:val="28"/>
        </w:rPr>
        <w:t>lehti Raitio</w:t>
      </w:r>
    </w:p>
    <w:p w:rsidR="000C4E86" w:rsidRDefault="001E010A" w:rsidP="000C4E86">
      <w:r>
        <w:t>Seura</w:t>
      </w:r>
      <w:r w:rsidR="009F616A">
        <w:t xml:space="preserve"> julkaisi</w:t>
      </w:r>
      <w:r w:rsidR="00DA4D19">
        <w:t xml:space="preserve"> 32 sivuista</w:t>
      </w:r>
      <w:r w:rsidR="00E0751F">
        <w:t xml:space="preserve"> Raitio</w:t>
      </w:r>
      <w:r w:rsidR="00FD33A0">
        <w:t>-leh</w:t>
      </w:r>
      <w:r w:rsidR="009F616A">
        <w:t>teä</w:t>
      </w:r>
      <w:r w:rsidR="00E0751F">
        <w:t>,</w:t>
      </w:r>
      <w:r w:rsidR="00DA4D19">
        <w:t xml:space="preserve"> joka ilmestyi </w:t>
      </w:r>
      <w:r w:rsidR="000C4E86">
        <w:t>säännöllisesti neljä kertaa kuukausina 3, 6, 9 ja 12</w:t>
      </w:r>
      <w:r w:rsidR="00DA4D19">
        <w:t>.</w:t>
      </w:r>
      <w:r w:rsidR="00D52012">
        <w:t xml:space="preserve"> Lehdellä oli 35. vuosikerta.</w:t>
      </w:r>
      <w:r w:rsidR="006C5C1F">
        <w:t xml:space="preserve"> Lehden päätoimittajana toimi Daniel Federley ja toimituskuntaan kuuluivat Johannes Erra, Tom Heino</w:t>
      </w:r>
      <w:r w:rsidR="006207A9">
        <w:t>, Arto Hellman</w:t>
      </w:r>
      <w:r w:rsidR="006C5C1F">
        <w:t xml:space="preserve"> ja Jorma Rauhala.</w:t>
      </w:r>
      <w:r w:rsidR="00E2013A">
        <w:t xml:space="preserve"> Lehden toimitus</w:t>
      </w:r>
      <w:r w:rsidR="008C3E80">
        <w:t xml:space="preserve"> on valittu johtokunnan käsittelyssä.</w:t>
      </w:r>
      <w:r w:rsidR="000C4E86" w:rsidRPr="000C4E86">
        <w:t xml:space="preserve"> </w:t>
      </w:r>
      <w:r w:rsidR="000C4E86">
        <w:t xml:space="preserve">Lehden </w:t>
      </w:r>
      <w:r w:rsidR="000C4E86" w:rsidRPr="006C2F8B">
        <w:t>taittaja</w:t>
      </w:r>
      <w:r w:rsidR="006207A9">
        <w:t xml:space="preserve">na ja yhdyshenkilönä Edita Prima Oy:n kirjapainoon </w:t>
      </w:r>
      <w:r w:rsidR="000C4E86">
        <w:t>on toiminut</w:t>
      </w:r>
      <w:r w:rsidR="000C4E86" w:rsidRPr="006C2F8B">
        <w:t xml:space="preserve"> Eero L</w:t>
      </w:r>
      <w:r w:rsidR="000C4E86">
        <w:t>a</w:t>
      </w:r>
      <w:r w:rsidR="000C4E86" w:rsidRPr="006C2F8B">
        <w:t>aksonen</w:t>
      </w:r>
      <w:r w:rsidR="000C4E86">
        <w:t>. Lehden</w:t>
      </w:r>
      <w:r w:rsidR="000C4E86" w:rsidRPr="007B20D9">
        <w:t xml:space="preserve"> kartanpiirtäjänä</w:t>
      </w:r>
      <w:r w:rsidR="000C4E86">
        <w:t xml:space="preserve"> ja aikataulutoimittajana</w:t>
      </w:r>
      <w:r w:rsidR="000C4E86" w:rsidRPr="007B20D9">
        <w:t xml:space="preserve"> on toiminut Jaakko Pertilä</w:t>
      </w:r>
      <w:r w:rsidR="000C4E86">
        <w:t>.</w:t>
      </w:r>
      <w:r w:rsidR="00067926">
        <w:t xml:space="preserve"> </w:t>
      </w:r>
      <w:r w:rsidR="00800F9C">
        <w:t>A</w:t>
      </w:r>
      <w:r w:rsidR="00067926">
        <w:t>rtikkel</w:t>
      </w:r>
      <w:r w:rsidR="008C3E80">
        <w:t>eita</w:t>
      </w:r>
      <w:r w:rsidR="00800F9C">
        <w:t xml:space="preserve"> lehteen</w:t>
      </w:r>
      <w:r w:rsidR="008C3E80">
        <w:t xml:space="preserve"> s</w:t>
      </w:r>
      <w:r w:rsidR="00067926">
        <w:t>aatiin</w:t>
      </w:r>
      <w:r w:rsidR="008C3E80">
        <w:t xml:space="preserve"> lisäksi</w:t>
      </w:r>
      <w:r w:rsidR="00067926">
        <w:t xml:space="preserve"> lukuisilta</w:t>
      </w:r>
      <w:r w:rsidR="008C3E80">
        <w:t xml:space="preserve"> jäseniltä ja muilta</w:t>
      </w:r>
      <w:r w:rsidR="00067926">
        <w:t xml:space="preserve"> avustajilta.</w:t>
      </w:r>
      <w:r w:rsidR="006426D0">
        <w:t xml:space="preserve"> Lehden tekijöille</w:t>
      </w:r>
      <w:r w:rsidR="00E46D97">
        <w:t xml:space="preserve"> ja avustajille</w:t>
      </w:r>
      <w:r w:rsidR="006426D0">
        <w:t xml:space="preserve"> ei makseta palkkioita.</w:t>
      </w:r>
      <w:r w:rsidR="00E0751F">
        <w:t xml:space="preserve"> </w:t>
      </w:r>
      <w:r w:rsidR="009F616A" w:rsidRPr="009F616A">
        <w:t>Lehti jaettiin jäsenille jäsenetuna.</w:t>
      </w:r>
      <w:r w:rsidR="00172FC8">
        <w:t xml:space="preserve"> Lehti oli </w:t>
      </w:r>
      <w:r w:rsidR="00D52012">
        <w:t>irtonumero</w:t>
      </w:r>
      <w:r w:rsidR="00172FC8">
        <w:t>myynnissä myös</w:t>
      </w:r>
      <w:r w:rsidR="00D52012">
        <w:t xml:space="preserve"> </w:t>
      </w:r>
      <w:r w:rsidR="00033921">
        <w:t xml:space="preserve">Stockmann Oyj:n </w:t>
      </w:r>
      <w:r w:rsidR="00D52012">
        <w:t>Helsingin</w:t>
      </w:r>
      <w:r w:rsidR="00172FC8">
        <w:t xml:space="preserve"> Akateemi</w:t>
      </w:r>
      <w:r w:rsidR="00033921">
        <w:t xml:space="preserve">sen kirjakaupan </w:t>
      </w:r>
      <w:r w:rsidR="003E0597">
        <w:t xml:space="preserve">liikennealan </w:t>
      </w:r>
      <w:r w:rsidR="00033921">
        <w:t xml:space="preserve">lehtiosastolla. </w:t>
      </w:r>
      <w:r w:rsidR="00D52012">
        <w:t xml:space="preserve">Olemalla </w:t>
      </w:r>
      <w:r w:rsidR="00033921">
        <w:t>siellä</w:t>
      </w:r>
      <w:r w:rsidR="00D52012">
        <w:t xml:space="preserve"> esillä pyrimme tulemaan tutuksi uusille </w:t>
      </w:r>
      <w:r w:rsidR="003E0597">
        <w:t xml:space="preserve">kohderyhmille ja </w:t>
      </w:r>
      <w:r w:rsidR="00D52012">
        <w:t xml:space="preserve">asianharrastajille </w:t>
      </w:r>
      <w:r w:rsidR="003E0597">
        <w:t>sekä</w:t>
      </w:r>
      <w:r w:rsidR="00D52012">
        <w:t xml:space="preserve"> houkuttelemaan </w:t>
      </w:r>
      <w:r w:rsidR="001025EF">
        <w:t>heitä</w:t>
      </w:r>
      <w:r w:rsidR="00033921">
        <w:t xml:space="preserve"> myös tätä </w:t>
      </w:r>
      <w:r w:rsidR="003E0597">
        <w:t>kautta liittymään</w:t>
      </w:r>
      <w:r w:rsidR="00D52012">
        <w:t xml:space="preserve"> jäseni</w:t>
      </w:r>
      <w:r w:rsidR="001025EF">
        <w:t>ksi</w:t>
      </w:r>
      <w:r w:rsidR="00D52012">
        <w:t>.</w:t>
      </w:r>
    </w:p>
    <w:p w:rsidR="00321177" w:rsidRDefault="00321177" w:rsidP="00FD33A0"/>
    <w:p w:rsidR="00321177" w:rsidRPr="000B035A" w:rsidRDefault="00321177" w:rsidP="00FD33A0">
      <w:pPr>
        <w:rPr>
          <w:sz w:val="28"/>
          <w:szCs w:val="28"/>
        </w:rPr>
      </w:pPr>
      <w:r w:rsidRPr="000B035A">
        <w:rPr>
          <w:sz w:val="28"/>
          <w:szCs w:val="28"/>
        </w:rPr>
        <w:t>5. Verkkosivut raitio.org</w:t>
      </w:r>
    </w:p>
    <w:p w:rsidR="00404AE6" w:rsidRDefault="00FD33A0" w:rsidP="00404AE6">
      <w:r>
        <w:t>Verkkosivuille</w:t>
      </w:r>
      <w:r w:rsidR="001025EF">
        <w:t xml:space="preserve"> raitio.org</w:t>
      </w:r>
      <w:r>
        <w:t xml:space="preserve"> päivitettiin tietoa</w:t>
      </w:r>
      <w:r w:rsidR="00A90664">
        <w:t xml:space="preserve"> </w:t>
      </w:r>
      <w:r w:rsidR="001025EF">
        <w:t>raitiotie</w:t>
      </w:r>
      <w:r>
        <w:t>uutisi</w:t>
      </w:r>
      <w:r w:rsidR="001025EF">
        <w:t>sta ja tapahtumista.</w:t>
      </w:r>
      <w:r w:rsidR="00E46D97">
        <w:t xml:space="preserve"> </w:t>
      </w:r>
      <w:r w:rsidR="001025EF">
        <w:t>Samoin laajennettiin verkkosivujen entisestäänkin mittavia tiedostoja Suomen raitioteiden historiasta. Mainittakoon, että Helsingin kaupunginmuseo ja liikennelaitos kään</w:t>
      </w:r>
      <w:r w:rsidR="00497E2E">
        <w:t>tävät</w:t>
      </w:r>
      <w:r w:rsidR="001025EF">
        <w:t xml:space="preserve"> monet </w:t>
      </w:r>
      <w:r w:rsidR="00497E2E">
        <w:t>k</w:t>
      </w:r>
      <w:r w:rsidR="001025EF">
        <w:t>yselijät seuran sivuille tiedonhakua varten. Lisäksi verkkosivujen</w:t>
      </w:r>
      <w:r w:rsidR="003E0597">
        <w:t xml:space="preserve"> ylläpidon</w:t>
      </w:r>
      <w:r w:rsidR="001025EF">
        <w:t xml:space="preserve"> kautta tul</w:t>
      </w:r>
      <w:r w:rsidR="003A0BE2">
        <w:t>i</w:t>
      </w:r>
      <w:r w:rsidR="001025EF">
        <w:t xml:space="preserve"> lukuisia raitiotiehistoriaan liittyviä kyselyitä, joihin vastat</w:t>
      </w:r>
      <w:r w:rsidR="003A0BE2">
        <w:t>tiin</w:t>
      </w:r>
      <w:r w:rsidR="001025EF">
        <w:t xml:space="preserve"> tai ohjat</w:t>
      </w:r>
      <w:r w:rsidR="003A0BE2">
        <w:t>tii</w:t>
      </w:r>
      <w:r w:rsidR="001025EF">
        <w:t>n kysymykset edelleen asiantuntijoille.</w:t>
      </w:r>
      <w:r w:rsidR="00497E2E">
        <w:t xml:space="preserve"> Web-sivusto käsitti vuodenvaihteessa 7005 tiedostoa kooltaan 1</w:t>
      </w:r>
      <w:r w:rsidR="003A0BE2">
        <w:t> </w:t>
      </w:r>
      <w:r w:rsidR="00497E2E">
        <w:t>480</w:t>
      </w:r>
      <w:r w:rsidR="003A0BE2">
        <w:t xml:space="preserve"> </w:t>
      </w:r>
      <w:r w:rsidR="00497E2E">
        <w:t>196 kt ja kuv</w:t>
      </w:r>
      <w:r w:rsidR="003A0BE2">
        <w:t xml:space="preserve">ia 5957 kappaletta kooltaan 370 </w:t>
      </w:r>
      <w:r w:rsidR="00497E2E">
        <w:t>491 kt. Hyperlinkkejä oli 13</w:t>
      </w:r>
      <w:r w:rsidR="003A0BE2">
        <w:t xml:space="preserve"> </w:t>
      </w:r>
      <w:r w:rsidR="00497E2E">
        <w:t>138 kappaletta</w:t>
      </w:r>
      <w:r w:rsidR="00351AE3">
        <w:t xml:space="preserve">. </w:t>
      </w:r>
      <w:r w:rsidR="00497E2E">
        <w:t xml:space="preserve">Vuoden aikana sivustoilla </w:t>
      </w:r>
      <w:r w:rsidR="007A4E20">
        <w:t>oli</w:t>
      </w:r>
      <w:r w:rsidR="00497E2E">
        <w:t xml:space="preserve"> </w:t>
      </w:r>
      <w:r w:rsidR="007A4E20">
        <w:t>95</w:t>
      </w:r>
      <w:r w:rsidR="003A0BE2">
        <w:t xml:space="preserve"> </w:t>
      </w:r>
      <w:r w:rsidR="007A4E20">
        <w:t>800 kä</w:t>
      </w:r>
      <w:r w:rsidR="00C72FF5">
        <w:t>yntiä</w:t>
      </w:r>
      <w:r w:rsidR="007A4E20">
        <w:t>.</w:t>
      </w:r>
      <w:r w:rsidR="00E46D97" w:rsidRPr="00E46D97">
        <w:t xml:space="preserve"> </w:t>
      </w:r>
      <w:r w:rsidR="00E46D97">
        <w:t>Verkkosivuja ylläpitää Arto Hellman.</w:t>
      </w:r>
      <w:r w:rsidR="00404AE6" w:rsidRPr="00351AE3">
        <w:t xml:space="preserve"> </w:t>
      </w:r>
      <w:r w:rsidR="00404AE6">
        <w:t>Verkkos</w:t>
      </w:r>
      <w:r w:rsidR="00404AE6" w:rsidRPr="00351AE3">
        <w:t>ivuston kartanpiirtäjänä</w:t>
      </w:r>
      <w:r w:rsidR="00404AE6">
        <w:t xml:space="preserve"> ja aikataulutoimittajana</w:t>
      </w:r>
      <w:r w:rsidR="00404AE6" w:rsidRPr="00351AE3">
        <w:t xml:space="preserve"> on toiminut Jaakko Pertilä.</w:t>
      </w:r>
      <w:r w:rsidR="00404AE6">
        <w:t xml:space="preserve"> Lukuisat jäsenet ovat avustaneet havainnoilla ja kuvilla uutissivuja sekä koonneet li</w:t>
      </w:r>
      <w:bookmarkStart w:id="0" w:name="_GoBack"/>
      <w:bookmarkEnd w:id="0"/>
      <w:r w:rsidR="00404AE6">
        <w:t>sää asiatietoa ennestäänkin laajaan tietokantaan.</w:t>
      </w:r>
    </w:p>
    <w:p w:rsidR="009257CC" w:rsidRDefault="009257CC" w:rsidP="00FD33A0"/>
    <w:p w:rsidR="00FD33A0" w:rsidRPr="000B035A" w:rsidRDefault="00321177" w:rsidP="00FD33A0">
      <w:pPr>
        <w:rPr>
          <w:sz w:val="28"/>
          <w:szCs w:val="28"/>
        </w:rPr>
      </w:pPr>
      <w:r w:rsidRPr="000B035A">
        <w:rPr>
          <w:sz w:val="28"/>
          <w:szCs w:val="28"/>
        </w:rPr>
        <w:t>6</w:t>
      </w:r>
      <w:r w:rsidR="00FD33A0" w:rsidRPr="000B035A">
        <w:rPr>
          <w:sz w:val="28"/>
          <w:szCs w:val="28"/>
        </w:rPr>
        <w:t xml:space="preserve">. </w:t>
      </w:r>
      <w:r w:rsidR="009F616A" w:rsidRPr="000B035A">
        <w:rPr>
          <w:sz w:val="28"/>
          <w:szCs w:val="28"/>
        </w:rPr>
        <w:t>Jäsentiedostus</w:t>
      </w:r>
    </w:p>
    <w:p w:rsidR="00FD33A0" w:rsidRDefault="00A1425B" w:rsidP="00FD33A0">
      <w:r>
        <w:t>Jäsentiedotus hoi</w:t>
      </w:r>
      <w:r w:rsidR="00C221C2">
        <w:t xml:space="preserve">dettiin jäsenlehti Raition kautta tai mikäli oli nopeaa tiedottamista vaativaa ilmoitettavaa, niin </w:t>
      </w:r>
      <w:r w:rsidR="00DA4D19" w:rsidRPr="00DA4D19">
        <w:t>sähköpostiringin</w:t>
      </w:r>
      <w:r w:rsidR="00C221C2">
        <w:t xml:space="preserve"> kautta. Sähköpostirinki on jäsenten vapaaehtoisen liittymisen lisäpalvelu, jota käytetään, mikäli jäsenlehteä ei ehditä käyttämään tiedottamiseen</w:t>
      </w:r>
      <w:r w:rsidR="00392E1A">
        <w:t>.</w:t>
      </w:r>
      <w:r w:rsidR="00C221C2">
        <w:t xml:space="preserve"> </w:t>
      </w:r>
      <w:r w:rsidR="00392E1A">
        <w:t>Lisäksi</w:t>
      </w:r>
      <w:r w:rsidR="00C221C2">
        <w:t xml:space="preserve"> sen kautta muistutetaan </w:t>
      </w:r>
      <w:r w:rsidR="00392E1A">
        <w:t xml:space="preserve">jäsentapahtumista hieman ennen </w:t>
      </w:r>
      <w:r w:rsidR="00270B05">
        <w:t xml:space="preserve">niiden </w:t>
      </w:r>
      <w:r w:rsidR="00392E1A">
        <w:t>ajankohtaa</w:t>
      </w:r>
      <w:r w:rsidR="00DA4D19" w:rsidRPr="00DA4D19">
        <w:t>.</w:t>
      </w:r>
      <w:r w:rsidR="00A450C5">
        <w:t xml:space="preserve"> Sähköpostirinkiä ylläpitää Juhana Nordlund.</w:t>
      </w:r>
    </w:p>
    <w:p w:rsidR="00924EED" w:rsidRDefault="00924EED" w:rsidP="00FD33A0"/>
    <w:p w:rsidR="00FD33A0" w:rsidRPr="000B035A" w:rsidRDefault="00321177" w:rsidP="00FD33A0">
      <w:pPr>
        <w:rPr>
          <w:sz w:val="28"/>
          <w:szCs w:val="28"/>
        </w:rPr>
      </w:pPr>
      <w:r w:rsidRPr="000B035A">
        <w:rPr>
          <w:sz w:val="28"/>
          <w:szCs w:val="28"/>
        </w:rPr>
        <w:t>7</w:t>
      </w:r>
      <w:r w:rsidR="00FD33A0" w:rsidRPr="000B035A">
        <w:rPr>
          <w:sz w:val="28"/>
          <w:szCs w:val="28"/>
        </w:rPr>
        <w:t xml:space="preserve">. </w:t>
      </w:r>
      <w:r w:rsidR="00141FA1" w:rsidRPr="000B035A">
        <w:rPr>
          <w:sz w:val="28"/>
          <w:szCs w:val="28"/>
        </w:rPr>
        <w:t>Ajelut ja tutustumiskäynnit</w:t>
      </w:r>
    </w:p>
    <w:p w:rsidR="00141FA1" w:rsidRDefault="00141FA1" w:rsidP="00FD33A0">
      <w:r>
        <w:t>Kevätkokouksen yhteydessä 10.3. tutustuttiin päällisin puolin Koskelan hallissa olleeseen Transtech-mittavaunuun.</w:t>
      </w:r>
      <w:r w:rsidR="00496272">
        <w:t xml:space="preserve"> Kevätkokous pidettiin ja ajeltiin Ludde-vaunulla nro 150</w:t>
      </w:r>
      <w:r w:rsidR="00A017D7">
        <w:t xml:space="preserve"> mennentullen</w:t>
      </w:r>
      <w:r w:rsidR="00496272">
        <w:t xml:space="preserve"> Töölö-Koskela-Töölö.</w:t>
      </w:r>
      <w:r w:rsidR="00F164B4">
        <w:t xml:space="preserve"> Tapahtumaa</w:t>
      </w:r>
      <w:r w:rsidR="00187776">
        <w:t>n osallistui</w:t>
      </w:r>
      <w:r w:rsidR="00790DA1">
        <w:t xml:space="preserve"> runsas</w:t>
      </w:r>
      <w:r w:rsidR="00F164B4">
        <w:t xml:space="preserve"> 3</w:t>
      </w:r>
      <w:r w:rsidR="00790DA1">
        <w:t>0</w:t>
      </w:r>
      <w:r w:rsidR="00F164B4">
        <w:t xml:space="preserve"> jäsentä.</w:t>
      </w:r>
    </w:p>
    <w:p w:rsidR="00B604E4" w:rsidRDefault="00C023E2" w:rsidP="00FD33A0">
      <w:r>
        <w:t>Kävimme</w:t>
      </w:r>
      <w:r w:rsidR="00F164B4">
        <w:t xml:space="preserve"> </w:t>
      </w:r>
      <w:r w:rsidR="00B604E4">
        <w:t>tutustumassa</w:t>
      </w:r>
      <w:r w:rsidR="000C1313">
        <w:t xml:space="preserve"> </w:t>
      </w:r>
      <w:r w:rsidR="000C1313" w:rsidRPr="000C1313">
        <w:t>11.4</w:t>
      </w:r>
      <w:r w:rsidR="000C1313">
        <w:t>.</w:t>
      </w:r>
      <w:r w:rsidR="00A017D7">
        <w:t xml:space="preserve"> </w:t>
      </w:r>
      <w:r w:rsidR="00F164B4">
        <w:t>”</w:t>
      </w:r>
      <w:r w:rsidR="00A017D7">
        <w:t>Hakaan</w:t>
      </w:r>
      <w:r w:rsidR="00F164B4">
        <w:t>”</w:t>
      </w:r>
      <w:r w:rsidR="00A017D7">
        <w:t xml:space="preserve"> eli </w:t>
      </w:r>
      <w:r w:rsidR="00B604E4">
        <w:t>Hakaniemen</w:t>
      </w:r>
      <w:r w:rsidR="00F164B4">
        <w:t xml:space="preserve"> </w:t>
      </w:r>
      <w:r>
        <w:t>metro</w:t>
      </w:r>
      <w:r w:rsidR="00F164B4">
        <w:t>asema</w:t>
      </w:r>
      <w:r>
        <w:t>lla</w:t>
      </w:r>
      <w:r w:rsidR="00F164B4">
        <w:t xml:space="preserve"> olevaan</w:t>
      </w:r>
      <w:r w:rsidR="00B604E4">
        <w:t xml:space="preserve"> metrovalvomoon.</w:t>
      </w:r>
      <w:r w:rsidR="00A017D7">
        <w:t xml:space="preserve"> </w:t>
      </w:r>
      <w:r w:rsidR="000C1313">
        <w:t xml:space="preserve">Junaliikenteen </w:t>
      </w:r>
      <w:r w:rsidR="00A017D7">
        <w:t xml:space="preserve">ohjauskeskus </w:t>
      </w:r>
      <w:r w:rsidR="000C1313">
        <w:t>muutt</w:t>
      </w:r>
      <w:r w:rsidR="00F164B4">
        <w:t>i</w:t>
      </w:r>
      <w:r w:rsidR="00A017D7">
        <w:t xml:space="preserve"> </w:t>
      </w:r>
      <w:r w:rsidR="00F164B4">
        <w:t>myöhemmin käyntimme jälkeen</w:t>
      </w:r>
      <w:r w:rsidR="00867BB3">
        <w:t xml:space="preserve"> pois </w:t>
      </w:r>
      <w:r w:rsidR="000C1313">
        <w:t>alkuperäis</w:t>
      </w:r>
      <w:r w:rsidR="00F164B4">
        <w:t>e</w:t>
      </w:r>
      <w:r w:rsidR="000C1313">
        <w:t xml:space="preserve">stä </w:t>
      </w:r>
      <w:r w:rsidR="00F164B4">
        <w:t xml:space="preserve">ja </w:t>
      </w:r>
      <w:r>
        <w:t>l</w:t>
      </w:r>
      <w:r w:rsidR="000C1313">
        <w:t>iikenteen alusta asti käytössä olle</w:t>
      </w:r>
      <w:r>
        <w:t>e</w:t>
      </w:r>
      <w:r w:rsidR="000C1313">
        <w:t>sta</w:t>
      </w:r>
      <w:r w:rsidR="00867BB3">
        <w:t xml:space="preserve"> til</w:t>
      </w:r>
      <w:r>
        <w:t>a</w:t>
      </w:r>
      <w:r w:rsidR="00867BB3">
        <w:t>sta</w:t>
      </w:r>
      <w:r w:rsidR="00F164B4">
        <w:t>,</w:t>
      </w:r>
      <w:r w:rsidR="00867BB3">
        <w:t xml:space="preserve"> kun</w:t>
      </w:r>
      <w:r w:rsidR="00A017D7">
        <w:t xml:space="preserve"> uu</w:t>
      </w:r>
      <w:r w:rsidR="00867BB3">
        <w:t>si</w:t>
      </w:r>
      <w:r w:rsidR="00A017D7">
        <w:t xml:space="preserve"> </w:t>
      </w:r>
      <w:r w:rsidR="00867BB3">
        <w:t>liikenteen</w:t>
      </w:r>
      <w:r w:rsidR="00A017D7">
        <w:t>ohjaus</w:t>
      </w:r>
      <w:r w:rsidR="00F164B4">
        <w:t>rakennus</w:t>
      </w:r>
      <w:r w:rsidR="00A017D7">
        <w:t xml:space="preserve"> valmistu</w:t>
      </w:r>
      <w:r w:rsidR="00F164B4">
        <w:t>i</w:t>
      </w:r>
      <w:r w:rsidR="00A017D7">
        <w:t xml:space="preserve"> Herttoniemeen.</w:t>
      </w:r>
      <w:r w:rsidR="00F164B4">
        <w:t xml:space="preserve"> Tapahtumaa</w:t>
      </w:r>
      <w:r w:rsidR="00187776">
        <w:t>n</w:t>
      </w:r>
      <w:r w:rsidR="00F164B4">
        <w:t xml:space="preserve"> </w:t>
      </w:r>
      <w:r w:rsidR="00187776">
        <w:t>osallistui</w:t>
      </w:r>
      <w:r w:rsidR="00F164B4">
        <w:t xml:space="preserve"> noin 40 jäsentä.</w:t>
      </w:r>
    </w:p>
    <w:p w:rsidR="00B604E4" w:rsidRDefault="00A017D7" w:rsidP="00FD33A0">
      <w:r>
        <w:lastRenderedPageBreak/>
        <w:t xml:space="preserve">Kevätajelu 12.5. </w:t>
      </w:r>
      <w:r w:rsidR="00867BB3">
        <w:t>piti järjestää Voith-koevaunulla</w:t>
      </w:r>
      <w:r w:rsidR="00C84EAB">
        <w:t xml:space="preserve"> nro</w:t>
      </w:r>
      <w:r w:rsidR="00867BB3">
        <w:t xml:space="preserve"> 11. Koska vaunu oli kuitenkin tuolloin liikennekelvoton, </w:t>
      </w:r>
      <w:r w:rsidR="00F164B4">
        <w:t xml:space="preserve">korvaava </w:t>
      </w:r>
      <w:r w:rsidR="00867BB3">
        <w:t xml:space="preserve">ajelu tehtiin </w:t>
      </w:r>
      <w:r w:rsidR="000C1313">
        <w:t>Fresita-</w:t>
      </w:r>
      <w:r w:rsidR="00867BB3">
        <w:t xml:space="preserve">mannella nro </w:t>
      </w:r>
      <w:r w:rsidR="000C1313">
        <w:t>151.</w:t>
      </w:r>
      <w:r w:rsidR="00C023E2">
        <w:t xml:space="preserve"> Ajelureitti </w:t>
      </w:r>
      <w:r w:rsidR="00C023E2" w:rsidRPr="005D6922">
        <w:t>oli Koskela</w:t>
      </w:r>
      <w:r w:rsidR="00AD5A9C" w:rsidRPr="005D6922">
        <w:t xml:space="preserve">sta </w:t>
      </w:r>
      <w:r w:rsidR="005D6922" w:rsidRPr="005D6922">
        <w:t>Munkkiniemeen</w:t>
      </w:r>
      <w:r w:rsidR="00AD5A9C" w:rsidRPr="005D6922">
        <w:t xml:space="preserve"> ja takaisin</w:t>
      </w:r>
      <w:r w:rsidR="00522172" w:rsidRPr="005D6922">
        <w:t xml:space="preserve">. </w:t>
      </w:r>
      <w:r w:rsidR="00F164B4">
        <w:t>Tapahtumaa</w:t>
      </w:r>
      <w:r w:rsidR="00187776">
        <w:t>n osallistui</w:t>
      </w:r>
      <w:r w:rsidR="00F164B4">
        <w:t xml:space="preserve"> </w:t>
      </w:r>
      <w:r w:rsidR="00187776">
        <w:t>parikymmentä</w:t>
      </w:r>
      <w:r w:rsidR="00F164B4">
        <w:t xml:space="preserve"> jäsentä.</w:t>
      </w:r>
    </w:p>
    <w:p w:rsidR="00412FB5" w:rsidRDefault="00412FB5" w:rsidP="00FD33A0">
      <w:r>
        <w:t>Länsiterminaalin esittelyajelu 4.8.</w:t>
      </w:r>
      <w:r w:rsidR="00900404" w:rsidRPr="00900404">
        <w:t xml:space="preserve"> piti jä</w:t>
      </w:r>
      <w:r w:rsidR="00900404">
        <w:t>rjestää Voith-koevaunulla nro 11, mutta</w:t>
      </w:r>
      <w:r>
        <w:t xml:space="preserve"> muuttui </w:t>
      </w:r>
      <w:r w:rsidR="00900404">
        <w:t xml:space="preserve">jälleen </w:t>
      </w:r>
      <w:r>
        <w:t>ajeluksi</w:t>
      </w:r>
      <w:r w:rsidR="00900404">
        <w:t xml:space="preserve"> mannella, nyt </w:t>
      </w:r>
      <w:r>
        <w:t>Frezza nro 153</w:t>
      </w:r>
      <w:r w:rsidR="00C023E2">
        <w:t>. Länsiterminaalin rata ei etukäteistoiveista huolimatta ollut vielä liikennekelpoinen, josta syystä ajelureitti oli</w:t>
      </w:r>
      <w:r>
        <w:t xml:space="preserve"> </w:t>
      </w:r>
      <w:r w:rsidRPr="005D6922">
        <w:t>Koskelasta</w:t>
      </w:r>
      <w:r w:rsidR="00003854" w:rsidRPr="005D6922">
        <w:t xml:space="preserve"> </w:t>
      </w:r>
      <w:r w:rsidR="002D652C" w:rsidRPr="005D6922">
        <w:t>Salmisaareen</w:t>
      </w:r>
      <w:r w:rsidR="00003854" w:rsidRPr="005D6922">
        <w:t>,</w:t>
      </w:r>
      <w:r w:rsidRPr="005D6922">
        <w:t xml:space="preserve"> Paavalin kirkolle</w:t>
      </w:r>
      <w:r w:rsidR="00003854" w:rsidRPr="005D6922">
        <w:t xml:space="preserve"> ja takaisin Koskelaan</w:t>
      </w:r>
      <w:r w:rsidR="00522172" w:rsidRPr="005D6922">
        <w:t>. Salmisaaren Kaapelitehtaalla käytiin tutustumassa Transtechin vaunun makettiin.</w:t>
      </w:r>
      <w:r w:rsidR="00522172">
        <w:t xml:space="preserve"> </w:t>
      </w:r>
      <w:r w:rsidR="00F164B4">
        <w:t xml:space="preserve"> Tapahtumaa</w:t>
      </w:r>
      <w:r w:rsidR="00F5242E">
        <w:t>n</w:t>
      </w:r>
      <w:r w:rsidR="00F164B4">
        <w:t xml:space="preserve"> o</w:t>
      </w:r>
      <w:r w:rsidR="00F5242E">
        <w:t>sallistui</w:t>
      </w:r>
      <w:r w:rsidR="00F164B4">
        <w:t xml:space="preserve"> </w:t>
      </w:r>
      <w:r w:rsidR="00187776">
        <w:t>parikymmentä</w:t>
      </w:r>
      <w:r w:rsidR="00F164B4">
        <w:t xml:space="preserve"> jäsentä.</w:t>
      </w:r>
    </w:p>
    <w:p w:rsidR="00C84EAB" w:rsidRDefault="00C84EAB" w:rsidP="00FD33A0">
      <w:r>
        <w:t xml:space="preserve">Länsiterminaalin ennakkoajelu jäsenille järjestettiin </w:t>
      </w:r>
      <w:r w:rsidR="00CF5D69">
        <w:t>9</w:t>
      </w:r>
      <w:r>
        <w:t>.8. Toiveenamme oli jälleen päästä ajamaan koevaunulla 11, mutta koska se oli jälleen liikennekelvoton, ajeluvaununa oli museo</w:t>
      </w:r>
      <w:r w:rsidR="009B0998">
        <w:t>liikenne</w:t>
      </w:r>
      <w:r>
        <w:t xml:space="preserve">vaunu nro 339. Ajelureitti </w:t>
      </w:r>
      <w:r w:rsidR="00482D32">
        <w:t>oli</w:t>
      </w:r>
      <w:r>
        <w:t xml:space="preserve"> Koskelasta</w:t>
      </w:r>
      <w:r w:rsidR="00482D32">
        <w:t xml:space="preserve"> Länsiterminaaliin </w:t>
      </w:r>
      <w:r>
        <w:t xml:space="preserve">ja </w:t>
      </w:r>
      <w:r w:rsidR="00482D32">
        <w:t>takaisin</w:t>
      </w:r>
      <w:r>
        <w:t>.</w:t>
      </w:r>
      <w:r w:rsidR="00482D32">
        <w:t xml:space="preserve"> Uusilla rataosilla Kampista Jätkäsaareen tehtiin useita kuvauspysähdyksiä. </w:t>
      </w:r>
      <w:r w:rsidR="00CF5D69">
        <w:t>Tapahtumaan osallistui noin 60 jäsentä.</w:t>
      </w:r>
    </w:p>
    <w:p w:rsidR="00351AE3" w:rsidRDefault="00351AE3" w:rsidP="00FD33A0">
      <w:r w:rsidRPr="00351AE3">
        <w:t>Seura osallistui 11.–12.8. Suomen Rautatiet 150 vuotta -tapahtumaan Hyvinkään Rautatiemuseolla. Paikalla esiteltiin raitiotieharrastusta valokuvin sekä jaettiin seuran esitettä.</w:t>
      </w:r>
    </w:p>
    <w:p w:rsidR="00C84EAB" w:rsidRDefault="00482D32" w:rsidP="00FD33A0">
      <w:proofErr w:type="gramStart"/>
      <w:r>
        <w:t>Stadin</w:t>
      </w:r>
      <w:proofErr w:type="gramEnd"/>
      <w:r>
        <w:t xml:space="preserve"> Ratikoiden m</w:t>
      </w:r>
      <w:r w:rsidR="00C84EAB">
        <w:t xml:space="preserve">useoliikenteeseen kunnostettu ”pikkuruotsalainen” nro 50 oli tutustumiskohteena Koskelan hallissa </w:t>
      </w:r>
      <w:r w:rsidR="00552FF4">
        <w:t>23</w:t>
      </w:r>
      <w:r w:rsidR="00C84EAB">
        <w:t>.8. Vaunulla ajettiin varikon ympärysraiteella ja tutustuttiin tarkemminkin hienosti entisöityyn ASEA:n moottorivaunuun.</w:t>
      </w:r>
      <w:r w:rsidR="00552FF4">
        <w:t xml:space="preserve"> Tapahtumaan osallistui </w:t>
      </w:r>
      <w:r w:rsidR="00F5242E">
        <w:t>parikymmentä</w:t>
      </w:r>
      <w:r w:rsidR="00552FF4">
        <w:t xml:space="preserve"> jäsentä.</w:t>
      </w:r>
    </w:p>
    <w:p w:rsidR="00C84EAB" w:rsidRDefault="00C84EAB" w:rsidP="00FD33A0">
      <w:r>
        <w:t>”Pikkuruotsalaisella” nro 50 ajettiin jäsenajeluita</w:t>
      </w:r>
      <w:r w:rsidR="00552FF4">
        <w:t xml:space="preserve"> 23.9.</w:t>
      </w:r>
      <w:r>
        <w:t xml:space="preserve"> pari kertaa reitillä Kauppatori-Eira-Ylioppilastalo-Kauppatori niin että kaikki halukkaat </w:t>
      </w:r>
      <w:r w:rsidR="00482D32">
        <w:t>pääsivät</w:t>
      </w:r>
      <w:r>
        <w:t xml:space="preserve"> istumapaikoilla matkaten kokemaan tämän satavuotiaan vaunun matkanteon.</w:t>
      </w:r>
      <w:r w:rsidR="00F164B4">
        <w:t xml:space="preserve"> Ajeluille osallistu</w:t>
      </w:r>
      <w:r w:rsidR="00C337A5">
        <w:t>i</w:t>
      </w:r>
      <w:r w:rsidR="00482D32">
        <w:t xml:space="preserve"> </w:t>
      </w:r>
      <w:r w:rsidR="001579B2">
        <w:t>lähes 50</w:t>
      </w:r>
      <w:r w:rsidR="00D94FE5">
        <w:t xml:space="preserve"> </w:t>
      </w:r>
      <w:r w:rsidR="00F164B4">
        <w:t>jäsentä.</w:t>
      </w:r>
    </w:p>
    <w:p w:rsidR="00C84EAB" w:rsidRDefault="00C516CC" w:rsidP="00FD33A0">
      <w:r>
        <w:t>Transtechin Otanmäen raitiovaunutehtaille suunniteltua matkaa kaavailtiin syyskaudelle, mutta käynnin ajankohta</w:t>
      </w:r>
      <w:r w:rsidR="0019712D">
        <w:t>a</w:t>
      </w:r>
      <w:r>
        <w:t xml:space="preserve"> siirrettiin</w:t>
      </w:r>
      <w:r w:rsidR="00482D32">
        <w:t xml:space="preserve"> vaunu</w:t>
      </w:r>
      <w:r w:rsidR="00642995">
        <w:t>je</w:t>
      </w:r>
      <w:r w:rsidR="00482D32">
        <w:t>n viivästyneen valmistuksen johdosta</w:t>
      </w:r>
      <w:r>
        <w:t xml:space="preserve"> seuraavan vuoden alkupuolelle.</w:t>
      </w:r>
    </w:p>
    <w:p w:rsidR="005C5857" w:rsidRDefault="005C5857" w:rsidP="00FD33A0"/>
    <w:p w:rsidR="00C65B33" w:rsidRPr="000B035A" w:rsidRDefault="00321177" w:rsidP="00FD33A0">
      <w:pPr>
        <w:rPr>
          <w:sz w:val="28"/>
          <w:szCs w:val="28"/>
        </w:rPr>
      </w:pPr>
      <w:r w:rsidRPr="000B035A">
        <w:rPr>
          <w:sz w:val="28"/>
          <w:szCs w:val="28"/>
        </w:rPr>
        <w:t>8</w:t>
      </w:r>
      <w:r w:rsidR="00C65B33" w:rsidRPr="000B035A">
        <w:rPr>
          <w:sz w:val="28"/>
          <w:szCs w:val="28"/>
        </w:rPr>
        <w:t>. Arkisto</w:t>
      </w:r>
    </w:p>
    <w:p w:rsidR="00C65B33" w:rsidRDefault="00C65B33" w:rsidP="00FD33A0">
      <w:r>
        <w:t xml:space="preserve">Seuran arkistoa on täydennetty kotimaisella raitiotieaiheisella aineistolla. Arkistonhoitajana on toiminut Pertti Leinomäki. Arkiston </w:t>
      </w:r>
      <w:r w:rsidR="00642995">
        <w:t xml:space="preserve">vaatimat suurehkot </w:t>
      </w:r>
      <w:r>
        <w:t>säilytystila</w:t>
      </w:r>
      <w:r w:rsidR="00642995">
        <w:t>t</w:t>
      </w:r>
      <w:r>
        <w:t xml:space="preserve"> on </w:t>
      </w:r>
      <w:r w:rsidR="002D37ED">
        <w:t xml:space="preserve">edelleenkin </w:t>
      </w:r>
      <w:r w:rsidR="007377ED">
        <w:t>lahjoittanut</w:t>
      </w:r>
      <w:r w:rsidR="0019712D">
        <w:t xml:space="preserve"> käyttöömme</w:t>
      </w:r>
      <w:r w:rsidR="002D37ED">
        <w:t xml:space="preserve"> Pekka Kauppinen.</w:t>
      </w:r>
    </w:p>
    <w:p w:rsidR="00C65B33" w:rsidRDefault="00C65B33" w:rsidP="00FD33A0"/>
    <w:p w:rsidR="005C5857" w:rsidRPr="000B035A" w:rsidRDefault="00321177" w:rsidP="00FD33A0">
      <w:pPr>
        <w:rPr>
          <w:sz w:val="28"/>
          <w:szCs w:val="28"/>
        </w:rPr>
      </w:pPr>
      <w:r w:rsidRPr="000B035A">
        <w:rPr>
          <w:sz w:val="28"/>
          <w:szCs w:val="28"/>
        </w:rPr>
        <w:t>9</w:t>
      </w:r>
      <w:r w:rsidR="005C5857" w:rsidRPr="000B035A">
        <w:rPr>
          <w:sz w:val="28"/>
          <w:szCs w:val="28"/>
        </w:rPr>
        <w:t xml:space="preserve">. </w:t>
      </w:r>
      <w:r w:rsidR="002D652C" w:rsidRPr="000B035A">
        <w:rPr>
          <w:sz w:val="28"/>
          <w:szCs w:val="28"/>
        </w:rPr>
        <w:t>Pohjoismainen yhteis</w:t>
      </w:r>
      <w:r w:rsidR="005C5857" w:rsidRPr="000B035A">
        <w:rPr>
          <w:sz w:val="28"/>
          <w:szCs w:val="28"/>
        </w:rPr>
        <w:t>toiminta</w:t>
      </w:r>
    </w:p>
    <w:p w:rsidR="005C5857" w:rsidRDefault="002D652C" w:rsidP="00FD33A0">
      <w:r>
        <w:t>Seura on</w:t>
      </w:r>
      <w:r w:rsidR="00F945FD">
        <w:t xml:space="preserve"> jatkanut</w:t>
      </w:r>
      <w:r w:rsidR="00662EEE">
        <w:t xml:space="preserve"> </w:t>
      </w:r>
      <w:r w:rsidR="00F945FD">
        <w:t>yhteistyötä</w:t>
      </w:r>
      <w:r w:rsidR="00BA234E">
        <w:t xml:space="preserve"> </w:t>
      </w:r>
      <w:r>
        <w:t xml:space="preserve">Ruotsin, Norjan ja Tanskan </w:t>
      </w:r>
      <w:r w:rsidR="00F945FD">
        <w:t xml:space="preserve">valtakunnallisten </w:t>
      </w:r>
      <w:r w:rsidR="00055E40">
        <w:t>sekä</w:t>
      </w:r>
      <w:r w:rsidR="00F945FD">
        <w:t xml:space="preserve"> alueellisten </w:t>
      </w:r>
      <w:r>
        <w:t>raitiotieseurojen kanssa</w:t>
      </w:r>
      <w:r w:rsidR="00625C7D">
        <w:t xml:space="preserve"> yhteispohjoismaisessa</w:t>
      </w:r>
      <w:r w:rsidR="00055E40">
        <w:t xml:space="preserve"> Nordtrikk-toiminnassa</w:t>
      </w:r>
      <w:r w:rsidR="008668D8">
        <w:t xml:space="preserve">, johon liityimme </w:t>
      </w:r>
      <w:r w:rsidR="00055E40">
        <w:t xml:space="preserve">mukaan </w:t>
      </w:r>
      <w:r w:rsidR="008668D8">
        <w:t>vuonna 2007</w:t>
      </w:r>
      <w:r>
        <w:t>.</w:t>
      </w:r>
      <w:r w:rsidR="00055E40">
        <w:t xml:space="preserve"> Pohjoismais</w:t>
      </w:r>
      <w:r w:rsidR="002C3999">
        <w:t>t</w:t>
      </w:r>
      <w:r w:rsidR="00055E40">
        <w:t xml:space="preserve">en </w:t>
      </w:r>
      <w:r w:rsidR="002C3999">
        <w:t>raitiotieseurojen yhteis</w:t>
      </w:r>
      <w:r w:rsidR="00F945FD">
        <w:t>kokouksen järjest</w:t>
      </w:r>
      <w:r w:rsidR="008D69D6">
        <w:t>ämis</w:t>
      </w:r>
      <w:r w:rsidR="00CC7939">
        <w:t>vuoro</w:t>
      </w:r>
      <w:r w:rsidR="00F945FD">
        <w:t xml:space="preserve"> oli</w:t>
      </w:r>
      <w:r>
        <w:t xml:space="preserve"> </w:t>
      </w:r>
      <w:r w:rsidR="00055E40">
        <w:t>nyt</w:t>
      </w:r>
      <w:r w:rsidR="00CC7939">
        <w:t xml:space="preserve"> Göteborgi</w:t>
      </w:r>
      <w:r w:rsidR="00471561">
        <w:t xml:space="preserve">n </w:t>
      </w:r>
      <w:r w:rsidR="00ED2C6B">
        <w:t>R</w:t>
      </w:r>
      <w:r w:rsidR="00471561">
        <w:t>aitiotieseura</w:t>
      </w:r>
      <w:r w:rsidR="00ED2C6B">
        <w:t xml:space="preserve"> Rengaslinjalla</w:t>
      </w:r>
      <w:r w:rsidR="00BA234E">
        <w:t xml:space="preserve"> </w:t>
      </w:r>
      <w:r w:rsidR="008D69D6">
        <w:t>(</w:t>
      </w:r>
      <w:r w:rsidR="00BA234E">
        <w:t>Spårvägssällskapet Ringlinien</w:t>
      </w:r>
      <w:r w:rsidR="008D69D6">
        <w:t>)</w:t>
      </w:r>
      <w:r w:rsidR="00BA234E">
        <w:t xml:space="preserve">. Kokous järjestettiin 7.-9.9. </w:t>
      </w:r>
      <w:r w:rsidR="00F945FD">
        <w:t xml:space="preserve">ja </w:t>
      </w:r>
      <w:r w:rsidR="00BA234E">
        <w:t xml:space="preserve">seuran edustajina </w:t>
      </w:r>
      <w:r w:rsidR="00F945FD">
        <w:t>sekä</w:t>
      </w:r>
      <w:r w:rsidR="00BA234E">
        <w:t xml:space="preserve"> esitelmöij</w:t>
      </w:r>
      <w:r w:rsidR="00B44936">
        <w:t>i</w:t>
      </w:r>
      <w:r w:rsidR="00BA234E">
        <w:t>nä olivat Mikko Alameri ja Jorma Rauhala.</w:t>
      </w:r>
      <w:r w:rsidR="000F16B3">
        <w:t xml:space="preserve"> Kokouksesta kerrottiin Raition talvinumerossa.</w:t>
      </w:r>
    </w:p>
    <w:sectPr w:rsidR="005C58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A0"/>
    <w:rsid w:val="00003854"/>
    <w:rsid w:val="000211CD"/>
    <w:rsid w:val="00033921"/>
    <w:rsid w:val="00037797"/>
    <w:rsid w:val="00055E40"/>
    <w:rsid w:val="00067926"/>
    <w:rsid w:val="000B035A"/>
    <w:rsid w:val="000C1313"/>
    <w:rsid w:val="000C4E86"/>
    <w:rsid w:val="000E715E"/>
    <w:rsid w:val="000F16B3"/>
    <w:rsid w:val="001025EF"/>
    <w:rsid w:val="00141FA1"/>
    <w:rsid w:val="00142791"/>
    <w:rsid w:val="001579B2"/>
    <w:rsid w:val="00172FC8"/>
    <w:rsid w:val="00186ED6"/>
    <w:rsid w:val="00187776"/>
    <w:rsid w:val="0019712D"/>
    <w:rsid w:val="001E010A"/>
    <w:rsid w:val="00270B05"/>
    <w:rsid w:val="00273CF3"/>
    <w:rsid w:val="002C3999"/>
    <w:rsid w:val="002D37ED"/>
    <w:rsid w:val="002D652C"/>
    <w:rsid w:val="00321177"/>
    <w:rsid w:val="00351AE3"/>
    <w:rsid w:val="00361365"/>
    <w:rsid w:val="00384FF3"/>
    <w:rsid w:val="00392E1A"/>
    <w:rsid w:val="003A0BE2"/>
    <w:rsid w:val="003A7E33"/>
    <w:rsid w:val="003E0597"/>
    <w:rsid w:val="00404AE6"/>
    <w:rsid w:val="00412FB5"/>
    <w:rsid w:val="00413A44"/>
    <w:rsid w:val="004611BF"/>
    <w:rsid w:val="00471561"/>
    <w:rsid w:val="00482D32"/>
    <w:rsid w:val="00496272"/>
    <w:rsid w:val="00497E2E"/>
    <w:rsid w:val="00515F5B"/>
    <w:rsid w:val="00522172"/>
    <w:rsid w:val="00535D48"/>
    <w:rsid w:val="00552FF4"/>
    <w:rsid w:val="005C5857"/>
    <w:rsid w:val="005D6922"/>
    <w:rsid w:val="006207A9"/>
    <w:rsid w:val="00625C7D"/>
    <w:rsid w:val="006426D0"/>
    <w:rsid w:val="00642995"/>
    <w:rsid w:val="00652E84"/>
    <w:rsid w:val="00662EEE"/>
    <w:rsid w:val="00697986"/>
    <w:rsid w:val="006C2F8B"/>
    <w:rsid w:val="006C5C1F"/>
    <w:rsid w:val="00706E9D"/>
    <w:rsid w:val="007377ED"/>
    <w:rsid w:val="00790DA1"/>
    <w:rsid w:val="007A4E20"/>
    <w:rsid w:val="007B20D9"/>
    <w:rsid w:val="00800F9C"/>
    <w:rsid w:val="00817E6A"/>
    <w:rsid w:val="008668D8"/>
    <w:rsid w:val="00867BB3"/>
    <w:rsid w:val="008B68C3"/>
    <w:rsid w:val="008C3E80"/>
    <w:rsid w:val="008D69D6"/>
    <w:rsid w:val="00900404"/>
    <w:rsid w:val="00915A32"/>
    <w:rsid w:val="00924EED"/>
    <w:rsid w:val="009257CC"/>
    <w:rsid w:val="00927CD0"/>
    <w:rsid w:val="009B0998"/>
    <w:rsid w:val="009D4882"/>
    <w:rsid w:val="009E3D36"/>
    <w:rsid w:val="009F616A"/>
    <w:rsid w:val="00A017D7"/>
    <w:rsid w:val="00A114ED"/>
    <w:rsid w:val="00A118C4"/>
    <w:rsid w:val="00A1425B"/>
    <w:rsid w:val="00A30A47"/>
    <w:rsid w:val="00A34697"/>
    <w:rsid w:val="00A450C5"/>
    <w:rsid w:val="00A90664"/>
    <w:rsid w:val="00AA6FDB"/>
    <w:rsid w:val="00AD344B"/>
    <w:rsid w:val="00AD5A9C"/>
    <w:rsid w:val="00AF066F"/>
    <w:rsid w:val="00B44936"/>
    <w:rsid w:val="00B604E4"/>
    <w:rsid w:val="00B83C46"/>
    <w:rsid w:val="00BA234E"/>
    <w:rsid w:val="00BF44F0"/>
    <w:rsid w:val="00C01E81"/>
    <w:rsid w:val="00C023E2"/>
    <w:rsid w:val="00C221C2"/>
    <w:rsid w:val="00C337A5"/>
    <w:rsid w:val="00C516CC"/>
    <w:rsid w:val="00C65B33"/>
    <w:rsid w:val="00C72FF5"/>
    <w:rsid w:val="00C84EAB"/>
    <w:rsid w:val="00CC7939"/>
    <w:rsid w:val="00CF5D69"/>
    <w:rsid w:val="00D52012"/>
    <w:rsid w:val="00D57128"/>
    <w:rsid w:val="00D72951"/>
    <w:rsid w:val="00D94FE5"/>
    <w:rsid w:val="00DA4D19"/>
    <w:rsid w:val="00DE1DC3"/>
    <w:rsid w:val="00E0751F"/>
    <w:rsid w:val="00E2013A"/>
    <w:rsid w:val="00E21857"/>
    <w:rsid w:val="00E21D75"/>
    <w:rsid w:val="00E46D97"/>
    <w:rsid w:val="00EA17AC"/>
    <w:rsid w:val="00ED2C6B"/>
    <w:rsid w:val="00F164B4"/>
    <w:rsid w:val="00F5242E"/>
    <w:rsid w:val="00F945FD"/>
    <w:rsid w:val="00FD33A0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3</Pages>
  <Words>861</Words>
  <Characters>6976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</dc:creator>
  <cp:lastModifiedBy>Jorma</cp:lastModifiedBy>
  <cp:revision>101</cp:revision>
  <dcterms:created xsi:type="dcterms:W3CDTF">2013-02-05T16:41:00Z</dcterms:created>
  <dcterms:modified xsi:type="dcterms:W3CDTF">2013-03-05T20:46:00Z</dcterms:modified>
</cp:coreProperties>
</file>